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48" w:rsidRPr="008547B2" w:rsidRDefault="008547B2">
      <w:pPr>
        <w:rPr>
          <w:sz w:val="28"/>
          <w:szCs w:val="28"/>
        </w:rPr>
      </w:pPr>
      <w:r w:rsidRPr="008547B2">
        <w:rPr>
          <w:rFonts w:hint="eastAsia"/>
          <w:sz w:val="28"/>
          <w:szCs w:val="28"/>
        </w:rPr>
        <w:t>附件</w:t>
      </w:r>
      <w:r w:rsidR="0017575E">
        <w:rPr>
          <w:rFonts w:hint="eastAsia"/>
          <w:sz w:val="28"/>
          <w:szCs w:val="28"/>
        </w:rPr>
        <w:t>4</w:t>
      </w:r>
      <w:r w:rsidRPr="008547B2">
        <w:rPr>
          <w:rFonts w:hint="eastAsia"/>
          <w:sz w:val="28"/>
          <w:szCs w:val="28"/>
        </w:rPr>
        <w:t>：</w:t>
      </w:r>
    </w:p>
    <w:p w:rsidR="00543B5B" w:rsidRPr="00FA6D24" w:rsidRDefault="0017575E" w:rsidP="00F97A6A">
      <w:pPr>
        <w:jc w:val="center"/>
        <w:rPr>
          <w:rFonts w:ascii="仿宋_GB2312" w:eastAsia="仿宋_GB2312"/>
          <w:b/>
          <w:sz w:val="32"/>
          <w:szCs w:val="32"/>
        </w:rPr>
      </w:pPr>
      <w:r w:rsidRPr="0017575E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sz w:val="32"/>
          <w:szCs w:val="32"/>
        </w:rPr>
        <w:t>学院院级</w:t>
      </w:r>
      <w:r w:rsidR="00543B5B" w:rsidRPr="00FA6D24">
        <w:rPr>
          <w:rFonts w:ascii="仿宋_GB2312" w:eastAsia="仿宋_GB2312" w:hint="eastAsia"/>
          <w:b/>
          <w:sz w:val="32"/>
          <w:szCs w:val="32"/>
        </w:rPr>
        <w:t>本科教学督导督察</w:t>
      </w:r>
      <w:r>
        <w:rPr>
          <w:rFonts w:ascii="仿宋_GB2312" w:eastAsia="仿宋_GB2312" w:hint="eastAsia"/>
          <w:b/>
          <w:sz w:val="32"/>
          <w:szCs w:val="32"/>
        </w:rPr>
        <w:t>组名单</w:t>
      </w:r>
    </w:p>
    <w:tbl>
      <w:tblPr>
        <w:tblW w:w="10794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276"/>
        <w:gridCol w:w="850"/>
        <w:gridCol w:w="1194"/>
        <w:gridCol w:w="1066"/>
        <w:gridCol w:w="886"/>
        <w:gridCol w:w="992"/>
        <w:gridCol w:w="1154"/>
        <w:gridCol w:w="1301"/>
        <w:gridCol w:w="1360"/>
      </w:tblGrid>
      <w:tr w:rsidR="0017575E" w:rsidRPr="004935EE" w:rsidTr="0017575E">
        <w:trPr>
          <w:trHeight w:val="28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</w:t>
            </w:r>
          </w:p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886" w:type="dxa"/>
            <w:vAlign w:val="center"/>
          </w:tcPr>
          <w:p w:rsidR="0017575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最高</w:t>
            </w:r>
          </w:p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最高</w:t>
            </w:r>
          </w:p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154" w:type="dxa"/>
            <w:vAlign w:val="center"/>
          </w:tcPr>
          <w:p w:rsidR="0017575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从事学科</w:t>
            </w:r>
          </w:p>
          <w:p w:rsidR="0017575E" w:rsidRPr="004935E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935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1301" w:type="dxa"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高校教学</w:t>
            </w:r>
          </w:p>
          <w:p w:rsidR="0017575E" w:rsidRPr="009074A0" w:rsidRDefault="0017575E" w:rsidP="004935EE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工作年限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4935EE" w:rsidRDefault="00D21E30" w:rsidP="004935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拟任职务</w:t>
            </w:r>
          </w:p>
        </w:tc>
      </w:tr>
      <w:tr w:rsidR="0017575E" w:rsidRPr="004935EE" w:rsidTr="0017575E">
        <w:trPr>
          <w:trHeight w:val="61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17575E" w:rsidRPr="0017575E" w:rsidRDefault="0017575E" w:rsidP="004935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17575E" w:rsidRDefault="0017575E" w:rsidP="007861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组长</w:t>
            </w:r>
          </w:p>
        </w:tc>
      </w:tr>
      <w:tr w:rsidR="0017575E" w:rsidRPr="004935EE" w:rsidTr="0017575E">
        <w:trPr>
          <w:trHeight w:val="61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1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17575E" w:rsidRDefault="0017575E" w:rsidP="007861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副组长</w:t>
            </w:r>
          </w:p>
        </w:tc>
      </w:tr>
      <w:tr w:rsidR="0017575E" w:rsidRPr="004935EE" w:rsidTr="0017575E">
        <w:trPr>
          <w:trHeight w:val="61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1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17575E" w:rsidRDefault="0017575E" w:rsidP="007861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院级督导</w:t>
            </w:r>
          </w:p>
          <w:p w:rsidR="0017575E" w:rsidRPr="0017575E" w:rsidRDefault="0017575E" w:rsidP="007861E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委员</w:t>
            </w:r>
          </w:p>
        </w:tc>
      </w:tr>
      <w:tr w:rsidR="0017575E" w:rsidRPr="004935EE" w:rsidTr="0017575E">
        <w:trPr>
          <w:trHeight w:val="61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1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17575E" w:rsidRDefault="0017575E" w:rsidP="001E76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院级督导</w:t>
            </w:r>
          </w:p>
          <w:p w:rsidR="0017575E" w:rsidRPr="0017575E" w:rsidRDefault="0017575E" w:rsidP="001E76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委员</w:t>
            </w:r>
          </w:p>
        </w:tc>
      </w:tr>
      <w:tr w:rsidR="0017575E" w:rsidRPr="004935EE" w:rsidTr="0017575E">
        <w:trPr>
          <w:trHeight w:val="61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6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1" w:type="dxa"/>
          </w:tcPr>
          <w:p w:rsidR="0017575E" w:rsidRPr="0017575E" w:rsidRDefault="0017575E" w:rsidP="00F97A6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17575E" w:rsidRPr="0017575E" w:rsidRDefault="0017575E" w:rsidP="001E76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院级督导</w:t>
            </w:r>
          </w:p>
          <w:p w:rsidR="0017575E" w:rsidRPr="0017575E" w:rsidRDefault="0017575E" w:rsidP="001E76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17575E">
              <w:rPr>
                <w:rFonts w:ascii="宋体" w:hAnsi="宋体" w:cs="宋体" w:hint="eastAsia"/>
                <w:bCs/>
                <w:kern w:val="0"/>
                <w:szCs w:val="21"/>
              </w:rPr>
              <w:t>委员</w:t>
            </w:r>
          </w:p>
        </w:tc>
      </w:tr>
    </w:tbl>
    <w:p w:rsidR="00F97A6A" w:rsidRPr="00FD039B" w:rsidRDefault="003B434C" w:rsidP="00FD039B">
      <w:pPr>
        <w:ind w:firstLineChars="800" w:firstLine="1920"/>
        <w:rPr>
          <w:sz w:val="24"/>
        </w:rPr>
      </w:pPr>
      <w:r w:rsidRPr="00FD039B">
        <w:rPr>
          <w:rFonts w:hint="eastAsia"/>
          <w:sz w:val="24"/>
        </w:rPr>
        <w:t>说明：</w:t>
      </w:r>
      <w:r w:rsidR="00FD039B" w:rsidRPr="00FD039B">
        <w:rPr>
          <w:rFonts w:hint="eastAsia"/>
          <w:sz w:val="24"/>
        </w:rPr>
        <w:t>各学院原则上按附件</w:t>
      </w:r>
      <w:r w:rsidR="00FD039B" w:rsidRPr="00FD039B">
        <w:rPr>
          <w:rFonts w:hint="eastAsia"/>
          <w:sz w:val="24"/>
        </w:rPr>
        <w:t>3</w:t>
      </w:r>
      <w:r w:rsidR="00FD039B" w:rsidRPr="00FD039B">
        <w:rPr>
          <w:rFonts w:hint="eastAsia"/>
          <w:sz w:val="24"/>
        </w:rPr>
        <w:t>确定聘任的院级督导人数</w:t>
      </w:r>
      <w:r w:rsidRPr="00FD039B">
        <w:rPr>
          <w:rFonts w:hint="eastAsia"/>
          <w:sz w:val="24"/>
        </w:rPr>
        <w:t>。</w:t>
      </w:r>
    </w:p>
    <w:p w:rsidR="003B434C" w:rsidRDefault="003B434C"/>
    <w:p w:rsidR="00FD039B" w:rsidRDefault="00FD039B"/>
    <w:p w:rsidR="00FD039B" w:rsidRDefault="00FD039B"/>
    <w:p w:rsidR="00FD039B" w:rsidRDefault="00FD039B"/>
    <w:p w:rsidR="00D21E30" w:rsidRDefault="00EF775F" w:rsidP="00D21E30">
      <w:pPr>
        <w:ind w:firstLineChars="827" w:firstLine="1985"/>
        <w:rPr>
          <w:rFonts w:hint="eastAsia"/>
          <w:sz w:val="24"/>
        </w:rPr>
      </w:pPr>
      <w:r w:rsidRPr="00EF775F">
        <w:rPr>
          <w:rFonts w:hint="eastAsia"/>
          <w:sz w:val="24"/>
        </w:rPr>
        <w:t>学院党政领导签字：</w:t>
      </w:r>
      <w:r w:rsidRPr="00EF775F">
        <w:rPr>
          <w:rFonts w:hint="eastAsia"/>
          <w:sz w:val="24"/>
        </w:rPr>
        <w:t xml:space="preserve">                                       </w:t>
      </w:r>
      <w:r w:rsidRPr="00EF775F">
        <w:rPr>
          <w:rFonts w:hint="eastAsia"/>
          <w:sz w:val="24"/>
        </w:rPr>
        <w:t>学院公章：</w:t>
      </w:r>
    </w:p>
    <w:p w:rsidR="00D21E30" w:rsidRDefault="00D21E30">
      <w:pPr>
        <w:rPr>
          <w:rFonts w:hint="eastAsia"/>
          <w:sz w:val="24"/>
        </w:rPr>
      </w:pPr>
    </w:p>
    <w:p w:rsidR="00EF775F" w:rsidRPr="00EF775F" w:rsidRDefault="00EF775F" w:rsidP="00D21E30">
      <w:pPr>
        <w:ind w:firstLineChars="3662" w:firstLine="8789"/>
        <w:rPr>
          <w:sz w:val="24"/>
        </w:rPr>
      </w:pPr>
      <w:r w:rsidRPr="00EF775F">
        <w:rPr>
          <w:rFonts w:hint="eastAsia"/>
          <w:sz w:val="24"/>
        </w:rPr>
        <w:t>年</w:t>
      </w:r>
      <w:r w:rsidRPr="00EF775F">
        <w:rPr>
          <w:rFonts w:hint="eastAsia"/>
          <w:sz w:val="24"/>
        </w:rPr>
        <w:t xml:space="preserve">    </w:t>
      </w:r>
      <w:r w:rsidRPr="00EF775F">
        <w:rPr>
          <w:rFonts w:hint="eastAsia"/>
          <w:sz w:val="24"/>
        </w:rPr>
        <w:t>月</w:t>
      </w:r>
      <w:r w:rsidRPr="00EF775F">
        <w:rPr>
          <w:rFonts w:hint="eastAsia"/>
          <w:sz w:val="24"/>
        </w:rPr>
        <w:t xml:space="preserve">    </w:t>
      </w:r>
      <w:r w:rsidRPr="00EF775F">
        <w:rPr>
          <w:rFonts w:hint="eastAsia"/>
          <w:sz w:val="24"/>
        </w:rPr>
        <w:t>日</w:t>
      </w:r>
    </w:p>
    <w:sectPr w:rsidR="00EF775F" w:rsidRPr="00EF775F" w:rsidSect="008A28AD">
      <w:pgSz w:w="16838" w:h="11906" w:orient="landscape"/>
      <w:pgMar w:top="1558" w:right="1134" w:bottom="175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CE" w:rsidRDefault="005E43CE" w:rsidP="002F7349">
      <w:r>
        <w:separator/>
      </w:r>
    </w:p>
  </w:endnote>
  <w:endnote w:type="continuationSeparator" w:id="1">
    <w:p w:rsidR="005E43CE" w:rsidRDefault="005E43CE" w:rsidP="002F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CE" w:rsidRDefault="005E43CE" w:rsidP="002F7349">
      <w:r>
        <w:separator/>
      </w:r>
    </w:p>
  </w:footnote>
  <w:footnote w:type="continuationSeparator" w:id="1">
    <w:p w:rsidR="005E43CE" w:rsidRDefault="005E43CE" w:rsidP="002F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B5B"/>
    <w:rsid w:val="00024612"/>
    <w:rsid w:val="00045C4E"/>
    <w:rsid w:val="000824F7"/>
    <w:rsid w:val="000C2F9F"/>
    <w:rsid w:val="000C48DA"/>
    <w:rsid w:val="0010352D"/>
    <w:rsid w:val="001154CF"/>
    <w:rsid w:val="00124FA8"/>
    <w:rsid w:val="00147402"/>
    <w:rsid w:val="00166FC9"/>
    <w:rsid w:val="0017575E"/>
    <w:rsid w:val="00194611"/>
    <w:rsid w:val="001B0D30"/>
    <w:rsid w:val="001B1B3B"/>
    <w:rsid w:val="001B592B"/>
    <w:rsid w:val="001C1F7C"/>
    <w:rsid w:val="001D59CB"/>
    <w:rsid w:val="001D74EC"/>
    <w:rsid w:val="002252FE"/>
    <w:rsid w:val="002703C5"/>
    <w:rsid w:val="00280E85"/>
    <w:rsid w:val="002A2F3F"/>
    <w:rsid w:val="002B421C"/>
    <w:rsid w:val="002D4364"/>
    <w:rsid w:val="002D764E"/>
    <w:rsid w:val="002F7349"/>
    <w:rsid w:val="0034186D"/>
    <w:rsid w:val="0034684D"/>
    <w:rsid w:val="00362E17"/>
    <w:rsid w:val="00366685"/>
    <w:rsid w:val="003B434C"/>
    <w:rsid w:val="003B4FB5"/>
    <w:rsid w:val="003C3384"/>
    <w:rsid w:val="003D2C94"/>
    <w:rsid w:val="003D5643"/>
    <w:rsid w:val="003E01E8"/>
    <w:rsid w:val="003E32F1"/>
    <w:rsid w:val="004001D5"/>
    <w:rsid w:val="00400E67"/>
    <w:rsid w:val="00401BE2"/>
    <w:rsid w:val="00404192"/>
    <w:rsid w:val="004566C9"/>
    <w:rsid w:val="00475142"/>
    <w:rsid w:val="004935EE"/>
    <w:rsid w:val="004A1E91"/>
    <w:rsid w:val="004A7493"/>
    <w:rsid w:val="004C39AD"/>
    <w:rsid w:val="004E5CC7"/>
    <w:rsid w:val="004F4E4E"/>
    <w:rsid w:val="00543B5B"/>
    <w:rsid w:val="005B3517"/>
    <w:rsid w:val="005E3477"/>
    <w:rsid w:val="005E43CE"/>
    <w:rsid w:val="005E6B81"/>
    <w:rsid w:val="005F4F2E"/>
    <w:rsid w:val="006030FC"/>
    <w:rsid w:val="00613FC9"/>
    <w:rsid w:val="006224DD"/>
    <w:rsid w:val="00631445"/>
    <w:rsid w:val="00642DFF"/>
    <w:rsid w:val="006479C2"/>
    <w:rsid w:val="00675A82"/>
    <w:rsid w:val="00683618"/>
    <w:rsid w:val="0069799F"/>
    <w:rsid w:val="006A3CB0"/>
    <w:rsid w:val="006B0F80"/>
    <w:rsid w:val="006B25C3"/>
    <w:rsid w:val="006C2883"/>
    <w:rsid w:val="006D4E1E"/>
    <w:rsid w:val="006D6C82"/>
    <w:rsid w:val="006F3EB6"/>
    <w:rsid w:val="007007C0"/>
    <w:rsid w:val="007463C6"/>
    <w:rsid w:val="0077796A"/>
    <w:rsid w:val="007A31F8"/>
    <w:rsid w:val="007A343E"/>
    <w:rsid w:val="007D0542"/>
    <w:rsid w:val="00834E5A"/>
    <w:rsid w:val="008434B3"/>
    <w:rsid w:val="008547B2"/>
    <w:rsid w:val="00872739"/>
    <w:rsid w:val="0088402D"/>
    <w:rsid w:val="008970C2"/>
    <w:rsid w:val="008A28AD"/>
    <w:rsid w:val="008A7566"/>
    <w:rsid w:val="008D36A2"/>
    <w:rsid w:val="008F29A5"/>
    <w:rsid w:val="009074A0"/>
    <w:rsid w:val="00911F12"/>
    <w:rsid w:val="00916404"/>
    <w:rsid w:val="00923BEA"/>
    <w:rsid w:val="009371BC"/>
    <w:rsid w:val="00976270"/>
    <w:rsid w:val="0098033D"/>
    <w:rsid w:val="0098736B"/>
    <w:rsid w:val="0099221B"/>
    <w:rsid w:val="009A3828"/>
    <w:rsid w:val="009B67B6"/>
    <w:rsid w:val="009E0298"/>
    <w:rsid w:val="009F1E7D"/>
    <w:rsid w:val="009F5E98"/>
    <w:rsid w:val="00A10C0A"/>
    <w:rsid w:val="00A41FA8"/>
    <w:rsid w:val="00A514FA"/>
    <w:rsid w:val="00A735BB"/>
    <w:rsid w:val="00AB6214"/>
    <w:rsid w:val="00AE327B"/>
    <w:rsid w:val="00AF758A"/>
    <w:rsid w:val="00B108AD"/>
    <w:rsid w:val="00B17107"/>
    <w:rsid w:val="00B27EA6"/>
    <w:rsid w:val="00B358C9"/>
    <w:rsid w:val="00B4197A"/>
    <w:rsid w:val="00B452F6"/>
    <w:rsid w:val="00B453B8"/>
    <w:rsid w:val="00B5518C"/>
    <w:rsid w:val="00B7705D"/>
    <w:rsid w:val="00BA0F1B"/>
    <w:rsid w:val="00BA3CE2"/>
    <w:rsid w:val="00BA7FE0"/>
    <w:rsid w:val="00BC26F4"/>
    <w:rsid w:val="00C15169"/>
    <w:rsid w:val="00C21A06"/>
    <w:rsid w:val="00C25205"/>
    <w:rsid w:val="00C33196"/>
    <w:rsid w:val="00C3745A"/>
    <w:rsid w:val="00C4023F"/>
    <w:rsid w:val="00C61F48"/>
    <w:rsid w:val="00C70769"/>
    <w:rsid w:val="00C75D94"/>
    <w:rsid w:val="00CB4270"/>
    <w:rsid w:val="00CE5748"/>
    <w:rsid w:val="00CE5A69"/>
    <w:rsid w:val="00D0388B"/>
    <w:rsid w:val="00D21E30"/>
    <w:rsid w:val="00D34F02"/>
    <w:rsid w:val="00D35907"/>
    <w:rsid w:val="00D65567"/>
    <w:rsid w:val="00D843C2"/>
    <w:rsid w:val="00D953FE"/>
    <w:rsid w:val="00D963ED"/>
    <w:rsid w:val="00E15FE4"/>
    <w:rsid w:val="00E36BAB"/>
    <w:rsid w:val="00E4307C"/>
    <w:rsid w:val="00E445B5"/>
    <w:rsid w:val="00E544AD"/>
    <w:rsid w:val="00E56A67"/>
    <w:rsid w:val="00E7398D"/>
    <w:rsid w:val="00E94276"/>
    <w:rsid w:val="00E96281"/>
    <w:rsid w:val="00EA5817"/>
    <w:rsid w:val="00EB4DFC"/>
    <w:rsid w:val="00EC2999"/>
    <w:rsid w:val="00ED3650"/>
    <w:rsid w:val="00ED5C9D"/>
    <w:rsid w:val="00EF1595"/>
    <w:rsid w:val="00EF775F"/>
    <w:rsid w:val="00F02313"/>
    <w:rsid w:val="00F155F5"/>
    <w:rsid w:val="00F20B74"/>
    <w:rsid w:val="00F2169B"/>
    <w:rsid w:val="00F94E46"/>
    <w:rsid w:val="00F97A6A"/>
    <w:rsid w:val="00FA6D24"/>
    <w:rsid w:val="00FB1902"/>
    <w:rsid w:val="00FD039B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47B2"/>
    <w:rPr>
      <w:sz w:val="18"/>
      <w:szCs w:val="18"/>
    </w:rPr>
  </w:style>
  <w:style w:type="paragraph" w:styleId="a4">
    <w:name w:val="header"/>
    <w:basedOn w:val="a"/>
    <w:link w:val="Char"/>
    <w:rsid w:val="002F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7349"/>
    <w:rPr>
      <w:kern w:val="2"/>
      <w:sz w:val="18"/>
      <w:szCs w:val="18"/>
    </w:rPr>
  </w:style>
  <w:style w:type="paragraph" w:styleId="a5">
    <w:name w:val="footer"/>
    <w:basedOn w:val="a"/>
    <w:link w:val="Char0"/>
    <w:rsid w:val="002F7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73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微软公司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第七届本科教学督导督察委员遴选人员汇总表</dc:title>
  <dc:creator>微软用户</dc:creator>
  <cp:lastModifiedBy>h8003</cp:lastModifiedBy>
  <cp:revision>5</cp:revision>
  <cp:lastPrinted>2013-05-14T06:49:00Z</cp:lastPrinted>
  <dcterms:created xsi:type="dcterms:W3CDTF">2015-09-11T00:59:00Z</dcterms:created>
  <dcterms:modified xsi:type="dcterms:W3CDTF">2015-09-11T03:32:00Z</dcterms:modified>
</cp:coreProperties>
</file>